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EF" w:rsidRDefault="00705B47" w:rsidP="00705B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5B47">
        <w:rPr>
          <w:b/>
          <w:sz w:val="28"/>
          <w:szCs w:val="28"/>
        </w:rPr>
        <w:t>Wordsworth Patient Participation Group</w:t>
      </w:r>
    </w:p>
    <w:p w:rsidR="00705B47" w:rsidRDefault="00705B47" w:rsidP="00705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Meeting held:</w:t>
      </w:r>
    </w:p>
    <w:p w:rsidR="00705B47" w:rsidRPr="00705B47" w:rsidRDefault="00705B47" w:rsidP="00705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14</w:t>
      </w:r>
      <w:r w:rsidRPr="00705B4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2013 (6:00-8:00)</w:t>
      </w:r>
    </w:p>
    <w:p w:rsidR="00705B47" w:rsidRDefault="00705B47"/>
    <w:p w:rsidR="00705B47" w:rsidRPr="00705B47" w:rsidRDefault="00705B47">
      <w:pPr>
        <w:rPr>
          <w:b/>
        </w:rPr>
      </w:pPr>
      <w:r w:rsidRPr="00705B47">
        <w:rPr>
          <w:b/>
        </w:rPr>
        <w:t>Attendees</w:t>
      </w:r>
    </w:p>
    <w:p w:rsidR="00705B47" w:rsidRDefault="00705B47">
      <w:r>
        <w:t xml:space="preserve">Manjit </w:t>
      </w:r>
      <w:proofErr w:type="gramStart"/>
      <w:r>
        <w:t>Kalsey  (</w:t>
      </w:r>
      <w:proofErr w:type="gramEnd"/>
      <w:r>
        <w:t xml:space="preserve"> Vice Chair)</w:t>
      </w:r>
    </w:p>
    <w:p w:rsidR="00705B47" w:rsidRDefault="00705B47" w:rsidP="00705B47">
      <w:pPr>
        <w:pStyle w:val="PlainText"/>
      </w:pPr>
      <w:r>
        <w:t>Mehrunissa Bax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Michael Wilson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Franco LaFaci (Practice Manager)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Dr Goodyear (GP)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Monica Zenonos (Patient Participation &amp; Complaints Manager)</w:t>
      </w:r>
    </w:p>
    <w:p w:rsidR="00705B47" w:rsidRDefault="00705B47" w:rsidP="00705B47">
      <w:pPr>
        <w:pStyle w:val="PlainText"/>
      </w:pPr>
    </w:p>
    <w:p w:rsidR="00705B47" w:rsidRPr="00705B47" w:rsidRDefault="00705B47" w:rsidP="00705B47">
      <w:pPr>
        <w:pStyle w:val="PlainText"/>
        <w:rPr>
          <w:b/>
        </w:rPr>
      </w:pPr>
      <w:r w:rsidRPr="00705B47">
        <w:rPr>
          <w:b/>
        </w:rPr>
        <w:t>Apologies:</w:t>
      </w:r>
    </w:p>
    <w:p w:rsidR="00705B47" w:rsidRDefault="00705B47" w:rsidP="00705B47">
      <w:pPr>
        <w:pStyle w:val="PlainText"/>
      </w:pPr>
      <w:r>
        <w:t xml:space="preserve"> Ronald Reid (Chair)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Tamara Suppiah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---------------------------------------------------------------------------------------------------------------------------</w:t>
      </w:r>
    </w:p>
    <w:p w:rsidR="00705B47" w:rsidRPr="00705B47" w:rsidRDefault="00705B47" w:rsidP="00705B47">
      <w:pPr>
        <w:pStyle w:val="PlainText"/>
        <w:rPr>
          <w:b/>
        </w:rPr>
      </w:pPr>
      <w:r w:rsidRPr="00705B47">
        <w:rPr>
          <w:b/>
        </w:rPr>
        <w:t>1:</w:t>
      </w:r>
      <w:r w:rsidRPr="00705B47">
        <w:rPr>
          <w:b/>
        </w:rPr>
        <w:tab/>
        <w:t xml:space="preserve">Welcome &amp; Apologies </w:t>
      </w:r>
    </w:p>
    <w:p w:rsidR="00705B47" w:rsidRPr="00705B47" w:rsidRDefault="00705B47" w:rsidP="00705B47">
      <w:pPr>
        <w:pStyle w:val="PlainText"/>
        <w:rPr>
          <w:b/>
        </w:rPr>
      </w:pPr>
      <w:r w:rsidRPr="00705B47">
        <w:rPr>
          <w:b/>
        </w:rPr>
        <w:t>2:</w:t>
      </w:r>
      <w:r w:rsidRPr="00705B47">
        <w:rPr>
          <w:b/>
        </w:rPr>
        <w:tab/>
        <w:t xml:space="preserve">Minutes </w:t>
      </w:r>
      <w:r>
        <w:rPr>
          <w:b/>
        </w:rPr>
        <w:t xml:space="preserve">of previous two meetings </w:t>
      </w:r>
      <w:r w:rsidRPr="00705B47">
        <w:rPr>
          <w:b/>
        </w:rPr>
        <w:t>approved</w:t>
      </w:r>
    </w:p>
    <w:p w:rsidR="00705B47" w:rsidRPr="00705B47" w:rsidRDefault="00705B47" w:rsidP="00705B47">
      <w:pPr>
        <w:pStyle w:val="PlainText"/>
        <w:ind w:left="720" w:hanging="720"/>
        <w:rPr>
          <w:b/>
        </w:rPr>
      </w:pPr>
      <w:r w:rsidRPr="00705B47">
        <w:rPr>
          <w:b/>
        </w:rPr>
        <w:t>3:</w:t>
      </w:r>
      <w:r w:rsidRPr="00705B47">
        <w:rPr>
          <w:b/>
        </w:rPr>
        <w:tab/>
        <w:t>Draft Survey</w:t>
      </w:r>
      <w:r>
        <w:rPr>
          <w:b/>
        </w:rPr>
        <w:t xml:space="preserve"> (MZ</w:t>
      </w:r>
      <w:r w:rsidRPr="00705B47">
        <w:t xml:space="preserve">) </w:t>
      </w:r>
      <w:proofErr w:type="gramStart"/>
      <w:r w:rsidRPr="00705B47">
        <w:t>Following</w:t>
      </w:r>
      <w:proofErr w:type="gramEnd"/>
      <w:r>
        <w:t xml:space="preserve"> the collection of patient opinion (20 repsonses) about what needed to be on the survey the 3 principle areas were decided.</w:t>
      </w:r>
    </w:p>
    <w:p w:rsidR="00705B47" w:rsidRDefault="00705B47" w:rsidP="00705B47">
      <w:pPr>
        <w:pStyle w:val="PlainText"/>
        <w:ind w:firstLine="720"/>
      </w:pPr>
      <w:r>
        <w:t>Appointments</w:t>
      </w:r>
    </w:p>
    <w:p w:rsidR="00705B47" w:rsidRDefault="00705B47" w:rsidP="00705B47">
      <w:pPr>
        <w:pStyle w:val="PlainText"/>
        <w:ind w:firstLine="720"/>
      </w:pPr>
      <w:r>
        <w:t>Prescriptions</w:t>
      </w:r>
    </w:p>
    <w:p w:rsidR="00705B47" w:rsidRDefault="00705B47" w:rsidP="00705B47">
      <w:pPr>
        <w:pStyle w:val="PlainText"/>
        <w:ind w:firstLine="720"/>
      </w:pPr>
      <w:r>
        <w:t>Referrals</w:t>
      </w:r>
    </w:p>
    <w:p w:rsidR="00705B47" w:rsidRDefault="00705B47" w:rsidP="00D83DCD">
      <w:pPr>
        <w:pStyle w:val="PlainText"/>
        <w:ind w:left="720"/>
      </w:pPr>
      <w:r>
        <w:t xml:space="preserve">MZ </w:t>
      </w:r>
      <w:r w:rsidR="00D83DCD">
        <w:t>designed a draft survey and sent it</w:t>
      </w:r>
      <w:r>
        <w:t xml:space="preserve"> out to the patient group via email and got 3 responses and suggestions. </w:t>
      </w:r>
      <w:r w:rsidR="00D83DCD">
        <w:t>The draft was discussed in more detail at this meeting and the following suggestions were made:</w:t>
      </w:r>
    </w:p>
    <w:p w:rsidR="00705B47" w:rsidRDefault="00705B47" w:rsidP="00705B47">
      <w:pPr>
        <w:pStyle w:val="PlainText"/>
      </w:pPr>
      <w:r>
        <w:t>Q1</w:t>
      </w:r>
      <w:r w:rsidR="00D83DCD">
        <w:t xml:space="preserve"> – Change wording and format to</w:t>
      </w:r>
    </w:p>
    <w:p w:rsidR="00705B47" w:rsidRDefault="00705B47" w:rsidP="00705B47">
      <w:pPr>
        <w:pStyle w:val="PlainText"/>
      </w:pPr>
      <w:proofErr w:type="gramStart"/>
      <w:r>
        <w:t>telephone</w:t>
      </w:r>
      <w:proofErr w:type="gramEnd"/>
      <w:r>
        <w:t>-----automated</w:t>
      </w:r>
    </w:p>
    <w:p w:rsidR="00705B47" w:rsidRDefault="00705B47" w:rsidP="00705B47">
      <w:pPr>
        <w:pStyle w:val="PlainText"/>
      </w:pPr>
      <w:r>
        <w:t xml:space="preserve">                ------ </w:t>
      </w:r>
      <w:proofErr w:type="gramStart"/>
      <w:r>
        <w:t>receptionist</w:t>
      </w:r>
      <w:proofErr w:type="gramEnd"/>
    </w:p>
    <w:p w:rsidR="00705B47" w:rsidRDefault="00705B47" w:rsidP="00705B47">
      <w:pPr>
        <w:pStyle w:val="PlainText"/>
      </w:pPr>
      <w:r>
        <w:t>GP booked it</w:t>
      </w:r>
    </w:p>
    <w:p w:rsidR="00705B47" w:rsidRDefault="00705B47" w:rsidP="00705B47">
      <w:pPr>
        <w:pStyle w:val="PlainText"/>
      </w:pPr>
      <w:r>
        <w:t>Other</w:t>
      </w:r>
    </w:p>
    <w:p w:rsidR="00705B47" w:rsidRDefault="00705B47" w:rsidP="00705B47">
      <w:pPr>
        <w:pStyle w:val="PlainText"/>
      </w:pPr>
      <w:r>
        <w:t>Can't remember</w:t>
      </w:r>
    </w:p>
    <w:p w:rsidR="00D83DCD" w:rsidRDefault="00D83DCD" w:rsidP="00705B47">
      <w:pPr>
        <w:pStyle w:val="PlainText"/>
      </w:pPr>
    </w:p>
    <w:p w:rsidR="00705B47" w:rsidRDefault="00705B47" w:rsidP="00705B47">
      <w:pPr>
        <w:pStyle w:val="PlainText"/>
      </w:pPr>
      <w:r>
        <w:t>How would you prefer to book appts?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proofErr w:type="gramStart"/>
      <w:r>
        <w:t>Q2 'electronic' confusing....</w:t>
      </w:r>
      <w:proofErr w:type="gramEnd"/>
      <w:r>
        <w:t xml:space="preserve"> Automated telephone system better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Q3 additional question</w:t>
      </w:r>
    </w:p>
    <w:p w:rsidR="00705B47" w:rsidRDefault="00705B47" w:rsidP="00705B47">
      <w:pPr>
        <w:pStyle w:val="PlainText"/>
      </w:pPr>
      <w:r>
        <w:lastRenderedPageBreak/>
        <w:t>Couldn't get through before 8.20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Q4 ok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Q5 are you currently receiving a repeat prescription from the surgery?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Q6 getting rpt prescription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 xml:space="preserve">Q7 </w:t>
      </w:r>
      <w:proofErr w:type="gramStart"/>
      <w:r>
        <w:t>Other</w:t>
      </w:r>
      <w:proofErr w:type="gramEnd"/>
      <w:r>
        <w:t xml:space="preserve"> box needs to be bigger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Q8 ok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Q9 no problems</w:t>
      </w:r>
    </w:p>
    <w:p w:rsidR="00705B47" w:rsidRDefault="00705B47" w:rsidP="00705B47">
      <w:pPr>
        <w:pStyle w:val="PlainText"/>
      </w:pPr>
      <w:r>
        <w:t xml:space="preserve">Problems.... What was it that was the </w:t>
      </w:r>
      <w:proofErr w:type="gramStart"/>
      <w:r>
        <w:t>problem</w:t>
      </w:r>
      <w:proofErr w:type="gramEnd"/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Q10</w:t>
      </w:r>
    </w:p>
    <w:p w:rsidR="00705B47" w:rsidRDefault="00705B47" w:rsidP="00705B47">
      <w:pPr>
        <w:pStyle w:val="PlainText"/>
      </w:pPr>
      <w:r>
        <w:t xml:space="preserve">How satisfied where you with your experience of the surgery.... Smiley </w:t>
      </w:r>
      <w:proofErr w:type="gramStart"/>
      <w:r>
        <w:t>faces  And</w:t>
      </w:r>
      <w:proofErr w:type="gramEnd"/>
      <w:r>
        <w:t xml:space="preserve"> would u recommend surgery </w:t>
      </w:r>
    </w:p>
    <w:p w:rsidR="00705B47" w:rsidRDefault="00705B47" w:rsidP="00705B47">
      <w:pPr>
        <w:pStyle w:val="PlainText"/>
      </w:pPr>
    </w:p>
    <w:p w:rsidR="00D83DCD" w:rsidRDefault="00D83DCD" w:rsidP="00D83DCD">
      <w:pPr>
        <w:pStyle w:val="PlainText"/>
      </w:pPr>
      <w:r>
        <w:t>Add some additional questions to ‘Some questions about you’ section</w:t>
      </w:r>
    </w:p>
    <w:p w:rsidR="00D83DCD" w:rsidRDefault="00D83DCD" w:rsidP="00705B47">
      <w:pPr>
        <w:pStyle w:val="PlainText"/>
      </w:pPr>
    </w:p>
    <w:p w:rsidR="00705B47" w:rsidRDefault="00705B47" w:rsidP="00705B47">
      <w:pPr>
        <w:pStyle w:val="PlainText"/>
      </w:pPr>
      <w:r>
        <w:t xml:space="preserve">Are you in </w:t>
      </w:r>
      <w:proofErr w:type="gramStart"/>
      <w:r>
        <w:t>employment</w:t>
      </w:r>
      <w:proofErr w:type="gramEnd"/>
    </w:p>
    <w:p w:rsidR="00D83DCD" w:rsidRDefault="00705B47" w:rsidP="00705B47">
      <w:pPr>
        <w:pStyle w:val="PlainText"/>
      </w:pPr>
      <w:r>
        <w:t xml:space="preserve">How many times have you visited your GP in the last </w:t>
      </w:r>
      <w:proofErr w:type="gramStart"/>
      <w:r>
        <w:t>year ?</w:t>
      </w:r>
      <w:proofErr w:type="gramEnd"/>
    </w:p>
    <w:p w:rsidR="00705B47" w:rsidRDefault="00705B47" w:rsidP="00705B47">
      <w:pPr>
        <w:pStyle w:val="PlainText"/>
      </w:pPr>
      <w:r>
        <w:t xml:space="preserve"> Question about disability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Any other comments generally at the end</w:t>
      </w:r>
    </w:p>
    <w:p w:rsidR="00705B47" w:rsidRDefault="00705B47" w:rsidP="00705B47">
      <w:pPr>
        <w:pStyle w:val="PlainText"/>
      </w:pPr>
    </w:p>
    <w:p w:rsidR="00705B47" w:rsidRDefault="00D83DCD" w:rsidP="00705B47">
      <w:pPr>
        <w:pStyle w:val="PlainText"/>
      </w:pPr>
      <w:r>
        <w:t>There was a discussion about how best to disseminate survey and suggestions ranged from</w:t>
      </w:r>
    </w:p>
    <w:p w:rsidR="00705B47" w:rsidRDefault="00705B47" w:rsidP="00705B47">
      <w:pPr>
        <w:pStyle w:val="PlainText"/>
      </w:pPr>
      <w:r>
        <w:t>Stick on internet for people to fill in</w:t>
      </w:r>
    </w:p>
    <w:p w:rsidR="00705B47" w:rsidRDefault="00705B47" w:rsidP="00705B47">
      <w:pPr>
        <w:pStyle w:val="PlainText"/>
      </w:pPr>
      <w:r>
        <w:t>Sai solanki Duncan's to give out and return them (put ph on top to indicate pharmacy)</w:t>
      </w:r>
    </w:p>
    <w:p w:rsidR="00705B47" w:rsidRDefault="00705B47" w:rsidP="00705B47">
      <w:pPr>
        <w:pStyle w:val="PlainText"/>
      </w:pPr>
    </w:p>
    <w:p w:rsidR="00705B47" w:rsidRDefault="00D83DCD" w:rsidP="00705B47">
      <w:pPr>
        <w:pStyle w:val="PlainText"/>
      </w:pPr>
      <w:r>
        <w:t xml:space="preserve">MZ advised that it will be given to aptients </w:t>
      </w:r>
      <w:proofErr w:type="gramStart"/>
      <w:r>
        <w:t>between  2</w:t>
      </w:r>
      <w:proofErr w:type="gramEnd"/>
      <w:r>
        <w:t>-14 December  and that r</w:t>
      </w:r>
      <w:r w:rsidR="00705B47">
        <w:t>esults</w:t>
      </w:r>
      <w:r>
        <w:t>,</w:t>
      </w:r>
      <w:r w:rsidR="00705B47">
        <w:t xml:space="preserve"> cha</w:t>
      </w:r>
      <w:r>
        <w:t>nges and implementation by end M</w:t>
      </w:r>
      <w:r w:rsidR="00705B47">
        <w:t xml:space="preserve">arch </w:t>
      </w:r>
      <w:r>
        <w:t>2013</w:t>
      </w:r>
    </w:p>
    <w:p w:rsidR="00705B47" w:rsidRDefault="00705B47" w:rsidP="00705B47">
      <w:pPr>
        <w:pStyle w:val="PlainText"/>
      </w:pPr>
    </w:p>
    <w:p w:rsidR="00705B47" w:rsidRDefault="00D83DCD" w:rsidP="00705B47">
      <w:pPr>
        <w:pStyle w:val="PlainText"/>
      </w:pPr>
      <w:r>
        <w:t>Findings t</w:t>
      </w:r>
      <w:r w:rsidR="00705B47">
        <w:t xml:space="preserve">o be presented </w:t>
      </w:r>
      <w:r>
        <w:t xml:space="preserve">at </w:t>
      </w:r>
      <w:r w:rsidR="00705B47">
        <w:t>next ppg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</w:p>
    <w:p w:rsidR="00705B47" w:rsidRDefault="00D83DCD" w:rsidP="00705B47">
      <w:pPr>
        <w:pStyle w:val="PlainText"/>
      </w:pPr>
      <w:r>
        <w:rPr>
          <w:b/>
        </w:rPr>
        <w:t>4:</w:t>
      </w:r>
      <w:r>
        <w:rPr>
          <w:b/>
        </w:rPr>
        <w:tab/>
      </w:r>
      <w:r>
        <w:t>There were some suggestions for f</w:t>
      </w:r>
      <w:r w:rsidR="00705B47">
        <w:t>uture discussions</w:t>
      </w:r>
      <w:r>
        <w:t xml:space="preserve"> on the following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  <w:r>
        <w:t>Way to book appointments</w:t>
      </w:r>
    </w:p>
    <w:p w:rsidR="00705B47" w:rsidRDefault="00705B47" w:rsidP="00705B47">
      <w:pPr>
        <w:pStyle w:val="PlainText"/>
      </w:pPr>
      <w:r>
        <w:t>Extended hours for those out of hours etc....</w:t>
      </w:r>
    </w:p>
    <w:p w:rsidR="00705B47" w:rsidRDefault="00705B47" w:rsidP="00705B47">
      <w:pPr>
        <w:pStyle w:val="PlainText"/>
      </w:pPr>
      <w:r>
        <w:t>Way to request prescriptions....email/internet Referral process..... Handing letter into being called and referred</w:t>
      </w: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</w:p>
    <w:p w:rsidR="00705B47" w:rsidRDefault="00705B47" w:rsidP="00705B47">
      <w:pPr>
        <w:pStyle w:val="PlainText"/>
      </w:pPr>
    </w:p>
    <w:p w:rsidR="00705B47" w:rsidRPr="00D83DCD" w:rsidRDefault="00D83DCD" w:rsidP="00705B47">
      <w:pPr>
        <w:pStyle w:val="PlainText"/>
        <w:rPr>
          <w:b/>
        </w:rPr>
      </w:pPr>
      <w:r>
        <w:rPr>
          <w:b/>
        </w:rPr>
        <w:t>5:</w:t>
      </w:r>
      <w:r>
        <w:rPr>
          <w:b/>
        </w:rPr>
        <w:tab/>
      </w:r>
      <w:r w:rsidR="00705B47" w:rsidRPr="00D83DCD">
        <w:rPr>
          <w:b/>
        </w:rPr>
        <w:t>Aob</w:t>
      </w:r>
    </w:p>
    <w:p w:rsidR="00705B47" w:rsidRDefault="00705B47" w:rsidP="00705B47">
      <w:pPr>
        <w:pStyle w:val="PlainText"/>
      </w:pPr>
    </w:p>
    <w:p w:rsidR="00705B47" w:rsidRDefault="00D83DCD" w:rsidP="00705B47">
      <w:pPr>
        <w:pStyle w:val="PlainText"/>
      </w:pPr>
      <w:r>
        <w:t>-</w:t>
      </w:r>
      <w:r w:rsidR="00705B47">
        <w:t xml:space="preserve">Coffee morning for </w:t>
      </w:r>
      <w:proofErr w:type="gramStart"/>
      <w:r w:rsidR="00705B47">
        <w:t>Philippines .....?</w:t>
      </w:r>
      <w:proofErr w:type="gramEnd"/>
      <w:r w:rsidR="00705B47">
        <w:t xml:space="preserve"> Franco to discuss internally and seek help from ppg if necessary Michael May be free to assist if necessary</w:t>
      </w:r>
    </w:p>
    <w:p w:rsidR="00705B47" w:rsidRDefault="00705B47" w:rsidP="00705B47">
      <w:pPr>
        <w:pStyle w:val="PlainText"/>
      </w:pPr>
    </w:p>
    <w:p w:rsidR="00705B47" w:rsidRDefault="00D83DCD" w:rsidP="00705B47">
      <w:pPr>
        <w:pStyle w:val="PlainText"/>
      </w:pPr>
      <w:r>
        <w:lastRenderedPageBreak/>
        <w:t>-Some e</w:t>
      </w:r>
      <w:r w:rsidR="00705B47">
        <w:t>mail</w:t>
      </w:r>
      <w:r>
        <w:t xml:space="preserve">s sent to a PPG member is being returned and so there is a </w:t>
      </w:r>
      <w:proofErr w:type="gramStart"/>
      <w:r>
        <w:t>problem  re</w:t>
      </w:r>
      <w:proofErr w:type="gramEnd"/>
      <w:r>
        <w:t xml:space="preserve"> attendance....? MZ to forward her email contact for the member</w:t>
      </w:r>
    </w:p>
    <w:p w:rsidR="00705B47" w:rsidRDefault="00705B47" w:rsidP="00705B47">
      <w:pPr>
        <w:pStyle w:val="PlainText"/>
      </w:pPr>
    </w:p>
    <w:p w:rsidR="00705B47" w:rsidRDefault="00F73047" w:rsidP="00705B47">
      <w:pPr>
        <w:pStyle w:val="PlainText"/>
      </w:pPr>
      <w:r>
        <w:t>-</w:t>
      </w:r>
      <w:r w:rsidR="00705B47">
        <w:t xml:space="preserve">Squad of people but champions a core group discussion Agreed to get younger rep involved.... Lizi has a contact from children and young </w:t>
      </w:r>
      <w:proofErr w:type="gramStart"/>
      <w:r w:rsidR="00705B47">
        <w:t>persons</w:t>
      </w:r>
      <w:proofErr w:type="gramEnd"/>
      <w:r w:rsidR="00705B47">
        <w:t xml:space="preserve"> grp</w:t>
      </w:r>
    </w:p>
    <w:p w:rsidR="00705B47" w:rsidRDefault="00705B47" w:rsidP="00705B47">
      <w:pPr>
        <w:pStyle w:val="PlainText"/>
      </w:pPr>
    </w:p>
    <w:p w:rsidR="00705B47" w:rsidRDefault="00F73047" w:rsidP="00705B47">
      <w:pPr>
        <w:pStyle w:val="PlainText"/>
      </w:pPr>
      <w:r>
        <w:t>-</w:t>
      </w:r>
      <w:r w:rsidR="00705B47">
        <w:t>Grp feels pm and GP rep is essential... For whole meeting not just 10mins half the time</w:t>
      </w:r>
    </w:p>
    <w:p w:rsidR="00705B47" w:rsidRDefault="00705B47" w:rsidP="00705B47">
      <w:pPr>
        <w:pStyle w:val="PlainText"/>
      </w:pPr>
    </w:p>
    <w:p w:rsidR="00705B47" w:rsidRPr="00F73047" w:rsidRDefault="00F73047" w:rsidP="00705B47">
      <w:pPr>
        <w:pStyle w:val="PlainText"/>
        <w:rPr>
          <w:b/>
        </w:rPr>
      </w:pPr>
      <w:r>
        <w:rPr>
          <w:b/>
        </w:rPr>
        <w:t>6:</w:t>
      </w:r>
      <w:r>
        <w:rPr>
          <w:b/>
        </w:rPr>
        <w:tab/>
      </w:r>
      <w:r w:rsidR="00705B47" w:rsidRPr="00F73047">
        <w:rPr>
          <w:b/>
        </w:rPr>
        <w:t>Next steps</w:t>
      </w:r>
    </w:p>
    <w:p w:rsidR="00705B47" w:rsidRDefault="00F73047" w:rsidP="00705B47">
      <w:pPr>
        <w:pStyle w:val="PlainText"/>
      </w:pPr>
      <w:r>
        <w:t>-</w:t>
      </w:r>
      <w:r w:rsidR="00705B47">
        <w:t xml:space="preserve">Monica </w:t>
      </w:r>
      <w:proofErr w:type="gramStart"/>
      <w:r w:rsidR="00705B47">
        <w:t>revise</w:t>
      </w:r>
      <w:proofErr w:type="gramEnd"/>
      <w:r w:rsidR="00705B47">
        <w:t xml:space="preserve"> survey and send out to grp by next Thursday </w:t>
      </w:r>
    </w:p>
    <w:p w:rsidR="00705B47" w:rsidRDefault="00705B47" w:rsidP="00705B47">
      <w:pPr>
        <w:pStyle w:val="PlainText"/>
      </w:pPr>
    </w:p>
    <w:p w:rsidR="00705B47" w:rsidRDefault="00F73047" w:rsidP="00705B47">
      <w:pPr>
        <w:pStyle w:val="PlainText"/>
      </w:pPr>
      <w:r>
        <w:t>-</w:t>
      </w:r>
      <w:r w:rsidR="00705B47">
        <w:t xml:space="preserve">1 ppg group a month since sept which is good going </w:t>
      </w:r>
      <w:r w:rsidR="00705B47" w:rsidRPr="00F73047">
        <w:rPr>
          <w:b/>
        </w:rPr>
        <w:t>well done everyone</w:t>
      </w:r>
      <w:r w:rsidR="00705B47">
        <w:t xml:space="preserve"> </w:t>
      </w:r>
    </w:p>
    <w:p w:rsidR="00705B47" w:rsidRDefault="00705B47" w:rsidP="00705B47">
      <w:pPr>
        <w:pStyle w:val="PlainText"/>
      </w:pPr>
    </w:p>
    <w:p w:rsidR="00705B47" w:rsidRDefault="00F73047" w:rsidP="00705B47">
      <w:pPr>
        <w:pStyle w:val="PlainText"/>
      </w:pPr>
      <w:r>
        <w:t>-</w:t>
      </w:r>
      <w:r w:rsidR="00705B47">
        <w:t xml:space="preserve">Special thanks to change in reception attitude noticed by </w:t>
      </w:r>
      <w:proofErr w:type="gramStart"/>
      <w:r w:rsidR="00705B47">
        <w:t>members ,</w:t>
      </w:r>
      <w:proofErr w:type="gramEnd"/>
      <w:r w:rsidR="00705B47">
        <w:t xml:space="preserve"> a few 'diamonds' noticed.. Franco will email everyone via email to congratulate and motivate</w:t>
      </w:r>
    </w:p>
    <w:p w:rsidR="00705B47" w:rsidRDefault="00705B47" w:rsidP="00705B47">
      <w:pPr>
        <w:pStyle w:val="PlainText"/>
      </w:pPr>
    </w:p>
    <w:p w:rsidR="00705B47" w:rsidRDefault="00F73047" w:rsidP="00705B47">
      <w:pPr>
        <w:pStyle w:val="PlainText"/>
      </w:pPr>
      <w:r>
        <w:t>-</w:t>
      </w:r>
      <w:r w:rsidR="00705B47">
        <w:t>And to say v sad news regar</w:t>
      </w:r>
      <w:r>
        <w:t>ding the passing away of Dr Peter J</w:t>
      </w:r>
      <w:r w:rsidR="00705B47">
        <w:t>ones</w:t>
      </w:r>
    </w:p>
    <w:p w:rsidR="00705B47" w:rsidRDefault="00705B47" w:rsidP="00705B47">
      <w:pPr>
        <w:pStyle w:val="PlainText"/>
      </w:pPr>
    </w:p>
    <w:p w:rsidR="00F73047" w:rsidRDefault="00F73047" w:rsidP="00705B47">
      <w:pPr>
        <w:pStyle w:val="PlainText"/>
        <w:rPr>
          <w:b/>
        </w:rPr>
      </w:pPr>
      <w:r>
        <w:rPr>
          <w:b/>
        </w:rPr>
        <w:t xml:space="preserve">7: </w:t>
      </w:r>
      <w:r>
        <w:rPr>
          <w:b/>
        </w:rPr>
        <w:tab/>
        <w:t>Date of next Meeting</w:t>
      </w:r>
    </w:p>
    <w:p w:rsidR="00F73047" w:rsidRDefault="00F73047" w:rsidP="00705B47">
      <w:pPr>
        <w:pStyle w:val="PlainText"/>
        <w:rPr>
          <w:b/>
        </w:rPr>
      </w:pPr>
      <w:r>
        <w:rPr>
          <w:b/>
        </w:rPr>
        <w:t xml:space="preserve">            </w:t>
      </w:r>
    </w:p>
    <w:p w:rsidR="00705B47" w:rsidRDefault="00F73047" w:rsidP="00705B47">
      <w:pPr>
        <w:pStyle w:val="PlainText"/>
      </w:pPr>
      <w:r w:rsidRPr="00F73047">
        <w:t xml:space="preserve">  Thursday 16</w:t>
      </w:r>
      <w:r w:rsidRPr="00F73047">
        <w:rPr>
          <w:vertAlign w:val="superscript"/>
        </w:rPr>
        <w:t>th</w:t>
      </w:r>
      <w:r w:rsidRPr="00F73047">
        <w:t xml:space="preserve"> January 2014</w:t>
      </w:r>
      <w:r w:rsidR="00705B47" w:rsidRPr="00F73047">
        <w:t xml:space="preserve">      5pm</w:t>
      </w:r>
      <w:r>
        <w:t>-7pm</w:t>
      </w:r>
    </w:p>
    <w:p w:rsidR="00705B47" w:rsidRDefault="00705B47"/>
    <w:sectPr w:rsidR="00705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47"/>
    <w:rsid w:val="00705B47"/>
    <w:rsid w:val="007121DF"/>
    <w:rsid w:val="00A425EF"/>
    <w:rsid w:val="00D83DCD"/>
    <w:rsid w:val="00F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05B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5B4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05B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5B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User</dc:creator>
  <cp:lastModifiedBy>Emis User</cp:lastModifiedBy>
  <cp:revision>2</cp:revision>
  <dcterms:created xsi:type="dcterms:W3CDTF">2014-01-23T10:04:00Z</dcterms:created>
  <dcterms:modified xsi:type="dcterms:W3CDTF">2014-01-23T10:04:00Z</dcterms:modified>
</cp:coreProperties>
</file>